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1D" w:rsidRDefault="0055311D" w:rsidP="0055311D">
      <w:pPr>
        <w:spacing w:after="0" w:line="240" w:lineRule="auto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1D" w:rsidRDefault="0055311D" w:rsidP="0055311D">
      <w:pPr>
        <w:spacing w:after="0" w:line="240" w:lineRule="auto"/>
        <w:ind w:left="-180"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55311D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                                                                                              КРАСНОЯРСКОГО КРАЯ</w:t>
      </w:r>
    </w:p>
    <w:p w:rsidR="0055311D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  <w:szCs w:val="28"/>
        </w:rPr>
      </w:pPr>
    </w:p>
    <w:p w:rsidR="0055311D" w:rsidRPr="00EA795F" w:rsidRDefault="0055311D" w:rsidP="0055311D">
      <w:pPr>
        <w:spacing w:after="0" w:line="240" w:lineRule="auto"/>
        <w:ind w:right="-13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1D" w:rsidRDefault="0055311D" w:rsidP="0055311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</w:p>
    <w:p w:rsidR="0055311D" w:rsidRDefault="00D05132" w:rsidP="0055311D">
      <w:pPr>
        <w:spacing w:after="0" w:line="240" w:lineRule="auto"/>
        <w:ind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</w:t>
      </w:r>
      <w:r w:rsidR="0015551A">
        <w:rPr>
          <w:rFonts w:ascii="Times New Roman" w:hAnsi="Times New Roman" w:cs="Times New Roman"/>
          <w:sz w:val="28"/>
          <w:szCs w:val="28"/>
        </w:rPr>
        <w:t>202</w:t>
      </w:r>
      <w:r w:rsidR="00CA1395">
        <w:rPr>
          <w:rFonts w:ascii="Times New Roman" w:hAnsi="Times New Roman" w:cs="Times New Roman"/>
          <w:sz w:val="28"/>
          <w:szCs w:val="28"/>
        </w:rPr>
        <w:t>2</w:t>
      </w:r>
      <w:r w:rsidR="005531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32E03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 xml:space="preserve">   с. Кочергино   </w:t>
      </w:r>
      <w:r w:rsidR="009737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 33-п</w:t>
      </w:r>
    </w:p>
    <w:p w:rsidR="0055311D" w:rsidRDefault="0055311D" w:rsidP="00EA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7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открытии отопительного</w:t>
      </w: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</w:t>
      </w:r>
      <w:r w:rsidR="00973791">
        <w:rPr>
          <w:rFonts w:ascii="Times New Roman" w:hAnsi="Times New Roman" w:cs="Times New Roman"/>
          <w:sz w:val="28"/>
          <w:szCs w:val="28"/>
        </w:rPr>
        <w:t>2</w:t>
      </w:r>
      <w:r w:rsidR="00CA13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A795F">
        <w:rPr>
          <w:rFonts w:ascii="Times New Roman" w:hAnsi="Times New Roman" w:cs="Times New Roman"/>
          <w:sz w:val="28"/>
          <w:szCs w:val="28"/>
        </w:rPr>
        <w:t>2</w:t>
      </w:r>
      <w:r w:rsidR="00CA13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5311D" w:rsidRDefault="0055311D" w:rsidP="00EA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5 Правил предоставления коммунальных услуг гражданам, утвержденных Постановлением Правительства Российской Федерации от 06.05.2011 № 354 (ред. от 26.03.2014)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домов"), ПОСТАНОВЛЯЮ:</w:t>
      </w:r>
      <w:proofErr w:type="gramEnd"/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FA0FBA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 xml:space="preserve">Открыть отопительный период на территории </w:t>
      </w:r>
      <w:r w:rsidR="00161E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53A">
        <w:rPr>
          <w:rFonts w:ascii="Times New Roman" w:hAnsi="Times New Roman" w:cs="Times New Roman"/>
          <w:sz w:val="28"/>
          <w:szCs w:val="28"/>
        </w:rPr>
        <w:t xml:space="preserve"> Кочергинск</w:t>
      </w:r>
      <w:r w:rsidR="00161E84">
        <w:rPr>
          <w:rFonts w:ascii="Times New Roman" w:hAnsi="Times New Roman" w:cs="Times New Roman"/>
          <w:sz w:val="28"/>
          <w:szCs w:val="28"/>
        </w:rPr>
        <w:t>ий</w:t>
      </w:r>
      <w:r w:rsidR="00C0153A">
        <w:rPr>
          <w:rFonts w:ascii="Times New Roman" w:hAnsi="Times New Roman" w:cs="Times New Roman"/>
          <w:sz w:val="28"/>
          <w:szCs w:val="28"/>
        </w:rPr>
        <w:t xml:space="preserve"> сельсовет с 1</w:t>
      </w:r>
      <w:r w:rsidR="00132E03">
        <w:rPr>
          <w:rFonts w:ascii="Times New Roman" w:hAnsi="Times New Roman" w:cs="Times New Roman"/>
          <w:sz w:val="28"/>
          <w:szCs w:val="28"/>
        </w:rPr>
        <w:t>5</w:t>
      </w:r>
      <w:r w:rsidR="0055311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73791">
        <w:rPr>
          <w:rFonts w:ascii="Times New Roman" w:hAnsi="Times New Roman" w:cs="Times New Roman"/>
          <w:sz w:val="28"/>
          <w:szCs w:val="28"/>
        </w:rPr>
        <w:t>2</w:t>
      </w:r>
      <w:r w:rsidR="00CA1395">
        <w:rPr>
          <w:rFonts w:ascii="Times New Roman" w:hAnsi="Times New Roman" w:cs="Times New Roman"/>
          <w:sz w:val="28"/>
          <w:szCs w:val="28"/>
        </w:rPr>
        <w:t>2</w:t>
      </w:r>
      <w:r w:rsidR="005531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11D" w:rsidRDefault="0055311D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5311D" w:rsidRDefault="00FA0FBA" w:rsidP="00FA0FBA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 w:rsidR="0055311D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 в печатном издании «Кочергинский вестник».</w:t>
      </w: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Кочергинского сельсовета                                             Е.А.</w:t>
      </w:r>
      <w:r w:rsidR="00EA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Мосягина                                         </w:t>
      </w:r>
    </w:p>
    <w:p w:rsidR="0055311D" w:rsidRDefault="0055311D" w:rsidP="0055311D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1D" w:rsidRDefault="0055311D" w:rsidP="0055311D"/>
    <w:p w:rsidR="0055311D" w:rsidRDefault="0055311D" w:rsidP="0055311D"/>
    <w:p w:rsidR="005D3D3A" w:rsidRDefault="005D3D3A"/>
    <w:sectPr w:rsidR="005D3D3A" w:rsidSect="002D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5311D"/>
    <w:rsid w:val="00070FFC"/>
    <w:rsid w:val="00071C17"/>
    <w:rsid w:val="00077B32"/>
    <w:rsid w:val="000A4E28"/>
    <w:rsid w:val="000F4FDF"/>
    <w:rsid w:val="00132E03"/>
    <w:rsid w:val="0015551A"/>
    <w:rsid w:val="00161E84"/>
    <w:rsid w:val="002D29D6"/>
    <w:rsid w:val="004E310C"/>
    <w:rsid w:val="0055311D"/>
    <w:rsid w:val="005D3D3A"/>
    <w:rsid w:val="008E7DD3"/>
    <w:rsid w:val="0095789C"/>
    <w:rsid w:val="00973791"/>
    <w:rsid w:val="00A04A54"/>
    <w:rsid w:val="00B61D71"/>
    <w:rsid w:val="00BA1C8C"/>
    <w:rsid w:val="00C0153A"/>
    <w:rsid w:val="00CA1395"/>
    <w:rsid w:val="00D05132"/>
    <w:rsid w:val="00DA3365"/>
    <w:rsid w:val="00EA795F"/>
    <w:rsid w:val="00F33576"/>
    <w:rsid w:val="00FA0FBA"/>
    <w:rsid w:val="00FF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2022-09-09T01:40:00Z</cp:lastPrinted>
  <dcterms:created xsi:type="dcterms:W3CDTF">2017-09-04T07:36:00Z</dcterms:created>
  <dcterms:modified xsi:type="dcterms:W3CDTF">2022-09-09T01:44:00Z</dcterms:modified>
</cp:coreProperties>
</file>